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1032" w:rsidR="006D2C92" w:rsidP="006D2C92" w:rsidRDefault="0055514A" w14:paraId="0BEFF9CF" w14:textId="1DED476F">
      <w:pPr>
        <w:jc w:val="center"/>
        <w:rPr>
          <w:rFonts w:cstheme="minorHAnsi"/>
          <w:b/>
          <w:bCs/>
          <w:sz w:val="32"/>
          <w:szCs w:val="32"/>
        </w:rPr>
      </w:pPr>
      <w:r w:rsidRPr="00841032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2DA2AC4" wp14:editId="5180D2B0">
            <wp:extent cx="4378960" cy="643793"/>
            <wp:effectExtent l="0" t="0" r="2540" b="444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587" cy="64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41032" w:rsidR="006D2C92" w:rsidP="006D2C92" w:rsidRDefault="006D2C92" w14:paraId="6877C198" w14:textId="16D3EDD7">
      <w:pPr>
        <w:jc w:val="center"/>
        <w:rPr>
          <w:rFonts w:cstheme="minorHAnsi"/>
          <w:b/>
          <w:bCs/>
          <w:sz w:val="32"/>
          <w:szCs w:val="32"/>
        </w:rPr>
      </w:pPr>
      <w:r w:rsidRPr="00841032">
        <w:rPr>
          <w:rFonts w:cstheme="minorHAnsi"/>
          <w:b/>
          <w:bCs/>
          <w:sz w:val="32"/>
          <w:szCs w:val="32"/>
        </w:rPr>
        <w:t>Seed corn fund: Application form</w:t>
      </w:r>
    </w:p>
    <w:p w:rsidRPr="00841032" w:rsidR="006D2C92" w:rsidP="5B1D89F9" w:rsidRDefault="00B007D8" w14:paraId="2E983CC9" w14:textId="093329F6">
      <w:pPr>
        <w:jc w:val="center"/>
        <w:rPr>
          <w:b w:val="1"/>
          <w:bCs w:val="1"/>
          <w:i w:val="1"/>
          <w:iCs w:val="1"/>
          <w:lang w:val="en-US"/>
        </w:rPr>
      </w:pPr>
      <w:r w:rsidRPr="5B1D89F9" w:rsidR="21238117">
        <w:rPr>
          <w:b w:val="1"/>
          <w:bCs w:val="1"/>
          <w:i w:val="1"/>
          <w:iCs w:val="1"/>
        </w:rPr>
        <w:t xml:space="preserve">Please email the completed form to </w:t>
      </w:r>
      <w:hyperlink r:id="Raa6a7eea92bb430e">
        <w:r w:rsidRPr="5B1D89F9" w:rsidR="21238117">
          <w:rPr>
            <w:rStyle w:val="Hyperlink"/>
            <w:b w:val="1"/>
            <w:bCs w:val="1"/>
            <w:i w:val="1"/>
            <w:iCs w:val="1"/>
          </w:rPr>
          <w:t>bdfi-enquiries@bristol.ac.uk</w:t>
        </w:r>
      </w:hyperlink>
      <w:r w:rsidRPr="5B1D89F9" w:rsidR="21238117">
        <w:rPr>
          <w:b w:val="1"/>
          <w:bCs w:val="1"/>
          <w:i w:val="1"/>
          <w:iCs w:val="1"/>
        </w:rPr>
        <w:t xml:space="preserve"> by </w:t>
      </w:r>
      <w:r w:rsidRPr="5B1D89F9" w:rsidR="67D27254">
        <w:rPr>
          <w:b w:val="1"/>
          <w:bCs w:val="1"/>
          <w:i w:val="1"/>
          <w:iCs w:val="1"/>
        </w:rPr>
        <w:t>5</w:t>
      </w:r>
      <w:r w:rsidRPr="5B1D89F9" w:rsidR="21238117">
        <w:rPr>
          <w:b w:val="1"/>
          <w:bCs w:val="1"/>
          <w:i w:val="1"/>
          <w:iCs w:val="1"/>
        </w:rPr>
        <w:t xml:space="preserve"> pm on </w:t>
      </w:r>
      <w:r w:rsidRPr="5B1D89F9" w:rsidR="573B12BE">
        <w:rPr>
          <w:b w:val="1"/>
          <w:bCs w:val="1"/>
          <w:i w:val="1"/>
          <w:iCs w:val="1"/>
        </w:rPr>
        <w:t>Thursday 4</w:t>
      </w:r>
      <w:r w:rsidRPr="5B1D89F9" w:rsidR="16771552">
        <w:rPr>
          <w:b w:val="1"/>
          <w:bCs w:val="1"/>
          <w:i w:val="1"/>
          <w:iCs w:val="1"/>
          <w:vertAlign w:val="superscript"/>
        </w:rPr>
        <w:t>th</w:t>
      </w:r>
      <w:r w:rsidRPr="5B1D89F9" w:rsidR="16771552">
        <w:rPr>
          <w:b w:val="1"/>
          <w:bCs w:val="1"/>
          <w:i w:val="1"/>
          <w:iCs w:val="1"/>
        </w:rPr>
        <w:t xml:space="preserve"> July</w:t>
      </w:r>
    </w:p>
    <w:p w:rsidRPr="00841032" w:rsidR="0055514A" w:rsidP="0055514A" w:rsidRDefault="00F679B8" w14:paraId="2FCB3BAF" w14:textId="345ADE5E">
      <w:pPr>
        <w:rPr>
          <w:rFonts w:cstheme="minorHAnsi"/>
          <w:b/>
          <w:bCs/>
          <w:lang w:val="en-US"/>
        </w:rPr>
      </w:pPr>
      <w:r w:rsidRPr="00841032">
        <w:rPr>
          <w:rFonts w:cstheme="minorHAnsi"/>
          <w:b/>
          <w:bCs/>
          <w:lang w:val="en-US"/>
        </w:rPr>
        <w:t xml:space="preserve">1. </w:t>
      </w:r>
      <w:r w:rsidRPr="00841032" w:rsidR="0055514A">
        <w:rPr>
          <w:rFonts w:cstheme="minorHAnsi"/>
          <w:b/>
          <w:bCs/>
          <w:lang w:val="en-US"/>
        </w:rPr>
        <w:t>ABOUT YOU</w:t>
      </w:r>
      <w:r w:rsidRPr="00841032" w:rsidR="00EF0782">
        <w:rPr>
          <w:rFonts w:cstheme="minorHAnsi"/>
          <w:b/>
          <w:bCs/>
          <w:lang w:val="en-US"/>
        </w:rPr>
        <w:t>R TEAM</w:t>
      </w:r>
    </w:p>
    <w:p w:rsidRPr="00841032" w:rsidR="00F679B8" w:rsidP="0055514A" w:rsidRDefault="00EF0782" w14:paraId="468E37D4" w14:textId="732BD891">
      <w:pPr>
        <w:rPr>
          <w:rFonts w:cstheme="minorHAnsi"/>
          <w:i/>
          <w:iCs/>
        </w:rPr>
      </w:pPr>
      <w:r w:rsidRPr="00841032">
        <w:rPr>
          <w:rFonts w:cstheme="minorHAnsi"/>
        </w:rPr>
        <w:t xml:space="preserve">Who is in your </w:t>
      </w:r>
      <w:r w:rsidRPr="00841032" w:rsidR="0055514A">
        <w:rPr>
          <w:rFonts w:cstheme="minorHAnsi"/>
        </w:rPr>
        <w:t>project team</w:t>
      </w:r>
      <w:r w:rsidRPr="00841032">
        <w:rPr>
          <w:rFonts w:cstheme="minorHAnsi"/>
        </w:rPr>
        <w:t>?</w:t>
      </w:r>
      <w:r w:rsidRPr="00841032" w:rsidR="0055514A">
        <w:rPr>
          <w:rFonts w:cstheme="minorHAnsi"/>
        </w:rPr>
        <w:t> </w:t>
      </w:r>
      <w:r w:rsidRPr="00841032" w:rsidR="0055514A">
        <w:rPr>
          <w:rFonts w:cstheme="minorHAnsi"/>
          <w:i/>
          <w:iCs/>
        </w:rPr>
        <w:t>Please add new lines</w:t>
      </w:r>
      <w:r w:rsidRPr="00841032" w:rsidR="00F679B8">
        <w:rPr>
          <w:rFonts w:cstheme="minorHAnsi"/>
          <w:i/>
          <w:iCs/>
        </w:rPr>
        <w:t xml:space="preserve"> to accommodate additional members</w:t>
      </w:r>
      <w:r w:rsidRPr="00841032">
        <w:rPr>
          <w:rFonts w:cstheme="minorHAnsi"/>
          <w:i/>
          <w:iCs/>
        </w:rPr>
        <w:t>, and include colleagues within and outside of the University where appropriate</w:t>
      </w:r>
      <w:r w:rsidRPr="00841032" w:rsidR="00F679B8">
        <w:rPr>
          <w:rFonts w:cstheme="minorHAnsi"/>
          <w:i/>
          <w:iCs/>
        </w:rPr>
        <w:t xml:space="preserve">. </w:t>
      </w:r>
    </w:p>
    <w:tbl>
      <w:tblPr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843"/>
        <w:gridCol w:w="1843"/>
        <w:gridCol w:w="2835"/>
      </w:tblGrid>
      <w:tr w:rsidRPr="00841032" w:rsidR="00F679B8" w:rsidTr="00F679B8" w14:paraId="2ADC790F" w14:textId="49B8961D"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49FA0AE5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Role 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1880E157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Name 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23517A88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Job title 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07D68887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School/ </w:t>
            </w:r>
          </w:p>
          <w:p w:rsidRPr="00841032" w:rsidR="00F679B8" w:rsidP="00465FFF" w:rsidRDefault="00F679B8" w14:paraId="4C4063B5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Organisation 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5D3DE73A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Email address </w:t>
            </w:r>
          </w:p>
        </w:tc>
      </w:tr>
      <w:tr w:rsidRPr="00841032" w:rsidR="00F679B8" w:rsidTr="00F679B8" w14:paraId="1A9C627D" w14:textId="12636E2D"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671CF7E2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PI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841032" w:rsidR="00F679B8" w:rsidP="00465FFF" w:rsidRDefault="00F679B8" w14:paraId="5D5E8539" w14:textId="77777777">
            <w:pPr>
              <w:spacing w:after="0"/>
              <w:ind w:left="127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841032" w:rsidR="00F679B8" w:rsidP="00465FFF" w:rsidRDefault="00F679B8" w14:paraId="0E29B9AC" w14:textId="77777777">
            <w:pPr>
              <w:spacing w:after="0"/>
              <w:ind w:left="127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841032" w:rsidR="00F679B8" w:rsidP="00465FFF" w:rsidRDefault="00F679B8" w14:paraId="71C4A66A" w14:textId="77777777">
            <w:pPr>
              <w:spacing w:after="0"/>
              <w:ind w:left="1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841032" w:rsidR="00F679B8" w:rsidP="00465FFF" w:rsidRDefault="00F679B8" w14:paraId="203133C9" w14:textId="77777777">
            <w:pPr>
              <w:spacing w:after="0"/>
              <w:ind w:left="127"/>
              <w:rPr>
                <w:rFonts w:cstheme="minorHAnsi"/>
              </w:rPr>
            </w:pPr>
          </w:p>
        </w:tc>
      </w:tr>
      <w:tr w:rsidRPr="00841032" w:rsidR="00F679B8" w:rsidTr="00F679B8" w14:paraId="35D05863" w14:textId="409CE08E"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7C7B1F49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Co-I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1A6C3779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4498CB7D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34C34C88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435BDA3E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</w:tr>
      <w:tr w:rsidRPr="00841032" w:rsidR="00F679B8" w:rsidTr="00F679B8" w14:paraId="28D84B80" w14:textId="3287F4B2"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14DB9BF8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Co-I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47FB2FF1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0A6B08E5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4740F296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41032" w:rsidR="00F679B8" w:rsidP="00465FFF" w:rsidRDefault="00F679B8" w14:paraId="21A74394" w14:textId="77777777">
            <w:pPr>
              <w:spacing w:after="0"/>
              <w:ind w:left="127"/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</w:tr>
    </w:tbl>
    <w:p w:rsidRPr="00841032" w:rsidR="0055514A" w:rsidP="0055514A" w:rsidRDefault="0055514A" w14:paraId="74BCB13F" w14:textId="77777777">
      <w:pPr>
        <w:rPr>
          <w:rFonts w:cstheme="minorHAnsi"/>
          <w:lang w:val="en-US"/>
        </w:rPr>
      </w:pPr>
    </w:p>
    <w:p w:rsidRPr="00841032" w:rsidR="00362AF6" w:rsidP="0055514A" w:rsidRDefault="00F679B8" w14:paraId="1C3369CE" w14:textId="456E7F59">
      <w:pPr>
        <w:rPr>
          <w:rFonts w:cstheme="minorHAnsi"/>
          <w:b/>
          <w:bCs/>
        </w:rPr>
      </w:pPr>
      <w:r w:rsidRPr="00841032">
        <w:rPr>
          <w:rFonts w:cstheme="minorHAnsi"/>
          <w:b/>
          <w:bCs/>
        </w:rPr>
        <w:t>2</w:t>
      </w:r>
      <w:r w:rsidRPr="00841032" w:rsidR="0055514A">
        <w:rPr>
          <w:rFonts w:cstheme="minorHAnsi"/>
          <w:b/>
          <w:bCs/>
        </w:rPr>
        <w:t xml:space="preserve">. </w:t>
      </w:r>
      <w:r w:rsidRPr="00841032" w:rsidR="00123C74">
        <w:rPr>
          <w:rFonts w:cstheme="minorHAnsi"/>
          <w:b/>
          <w:bCs/>
        </w:rPr>
        <w:t>ABOUT YOUR PROJECT</w:t>
      </w:r>
    </w:p>
    <w:p w:rsidRPr="00841032" w:rsidR="00362AF6" w:rsidP="00F679B8" w:rsidRDefault="00362AF6" w14:paraId="6612F4D7" w14:textId="7BBFA90A">
      <w:pPr>
        <w:pStyle w:val="ListParagraph"/>
        <w:numPr>
          <w:ilvl w:val="1"/>
          <w:numId w:val="6"/>
        </w:numPr>
        <w:rPr>
          <w:rFonts w:cstheme="minorHAnsi"/>
        </w:rPr>
      </w:pPr>
      <w:r w:rsidRPr="00841032">
        <w:rPr>
          <w:rFonts w:cstheme="minorHAnsi"/>
        </w:rPr>
        <w:t xml:space="preserve">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362AF6" w:rsidTr="00362AF6" w14:paraId="1EDE878C" w14:textId="77777777">
        <w:tc>
          <w:tcPr>
            <w:tcW w:w="9016" w:type="dxa"/>
          </w:tcPr>
          <w:p w:rsidRPr="00841032" w:rsidR="00362AF6" w:rsidP="006D2C92" w:rsidRDefault="00362AF6" w14:paraId="7953CCA3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841032" w:rsidR="00362AF6" w:rsidP="006D2C92" w:rsidRDefault="00362AF6" w14:paraId="7C1ED379" w14:textId="77777777">
      <w:pPr>
        <w:rPr>
          <w:rFonts w:cstheme="minorHAnsi"/>
          <w:b/>
          <w:bCs/>
        </w:rPr>
      </w:pPr>
    </w:p>
    <w:p w:rsidRPr="00841032" w:rsidR="00362AF6" w:rsidP="006D2C92" w:rsidRDefault="00F679B8" w14:paraId="26D10E81" w14:textId="3C625E63">
      <w:pPr>
        <w:rPr>
          <w:rFonts w:cstheme="minorHAnsi"/>
        </w:rPr>
      </w:pPr>
      <w:r w:rsidRPr="00841032">
        <w:rPr>
          <w:rFonts w:cstheme="minorHAnsi"/>
        </w:rPr>
        <w:t>2</w:t>
      </w:r>
      <w:r w:rsidRPr="00841032" w:rsidR="00123C74">
        <w:rPr>
          <w:rFonts w:cstheme="minorHAnsi"/>
        </w:rPr>
        <w:t xml:space="preserve">.2 </w:t>
      </w:r>
      <w:r w:rsidRPr="00841032" w:rsidR="00362AF6">
        <w:rPr>
          <w:rFonts w:cstheme="minorHAnsi"/>
        </w:rPr>
        <w:t xml:space="preserve">Short description of your </w:t>
      </w:r>
      <w:r w:rsidRPr="00841032" w:rsidR="00123C74">
        <w:rPr>
          <w:rFonts w:cstheme="minorHAnsi"/>
        </w:rPr>
        <w:t>purpose</w:t>
      </w:r>
      <w:r w:rsidRPr="00841032" w:rsidR="00362AF6">
        <w:rPr>
          <w:rFonts w:cstheme="minorHAnsi"/>
        </w:rPr>
        <w:t xml:space="preserve"> </w:t>
      </w:r>
    </w:p>
    <w:p w:rsidRPr="00841032" w:rsidR="006D2C92" w:rsidP="006D2C92" w:rsidRDefault="006D2C92" w14:paraId="2160C815" w14:textId="48AE859D">
      <w:pPr>
        <w:rPr>
          <w:rFonts w:cstheme="minorHAnsi"/>
          <w:i/>
          <w:iCs/>
        </w:rPr>
      </w:pPr>
      <w:r w:rsidRPr="00841032">
        <w:rPr>
          <w:rFonts w:cstheme="minorHAnsi"/>
          <w:i/>
          <w:iCs/>
        </w:rPr>
        <w:t>What is the key question</w:t>
      </w:r>
      <w:r w:rsidRPr="00841032" w:rsidR="00362AF6">
        <w:rPr>
          <w:rFonts w:cstheme="minorHAnsi"/>
          <w:i/>
          <w:iCs/>
        </w:rPr>
        <w:t>, opportunity</w:t>
      </w:r>
      <w:r w:rsidRPr="00841032">
        <w:rPr>
          <w:rFonts w:cstheme="minorHAnsi"/>
          <w:i/>
          <w:iCs/>
        </w:rPr>
        <w:t xml:space="preserve"> or challenge you propose to address</w:t>
      </w:r>
      <w:r w:rsidRPr="00841032" w:rsidR="00362AF6">
        <w:rPr>
          <w:rFonts w:cstheme="minorHAnsi"/>
          <w:i/>
          <w:iCs/>
        </w:rPr>
        <w:t>, and why?</w:t>
      </w:r>
      <w:r w:rsidRPr="00841032">
        <w:rPr>
          <w:rFonts w:cstheme="minorHAnsi"/>
          <w:i/>
          <w:iCs/>
        </w:rPr>
        <w:t> </w:t>
      </w:r>
      <w:r w:rsidRPr="00841032" w:rsidR="0055514A">
        <w:rPr>
          <w:rFonts w:cstheme="minorHAnsi"/>
          <w:i/>
          <w:iCs/>
        </w:rPr>
        <w:t xml:space="preserve">How does it relate to digital futures? </w:t>
      </w:r>
      <w:r w:rsidRPr="00841032">
        <w:rPr>
          <w:rFonts w:cstheme="minorHAnsi"/>
          <w:i/>
          <w:iCs/>
        </w:rPr>
        <w:t>Max</w:t>
      </w:r>
      <w:r w:rsidRPr="00841032" w:rsidR="00961C5E">
        <w:rPr>
          <w:rFonts w:cstheme="minorHAnsi"/>
          <w:i/>
          <w:iCs/>
        </w:rPr>
        <w:t>.</w:t>
      </w:r>
      <w:r w:rsidRPr="00841032">
        <w:rPr>
          <w:rFonts w:cstheme="minorHAnsi"/>
          <w:i/>
          <w:iCs/>
        </w:rPr>
        <w:t xml:space="preserve"> </w:t>
      </w:r>
      <w:r w:rsidRPr="00841032" w:rsidR="00123C74">
        <w:rPr>
          <w:rFonts w:cstheme="minorHAnsi"/>
          <w:i/>
          <w:iCs/>
        </w:rPr>
        <w:t>250</w:t>
      </w:r>
      <w:r w:rsidRPr="00841032">
        <w:rPr>
          <w:rFonts w:cstheme="minorHAnsi"/>
          <w:i/>
          <w:iCs/>
        </w:rPr>
        <w:t xml:space="preserve"> words.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6D2C92" w:rsidTr="006D2C92" w14:paraId="433DF24E" w14:textId="77777777">
        <w:trPr>
          <w:trHeight w:val="1609"/>
        </w:trPr>
        <w:tc>
          <w:tcPr>
            <w:tcW w:w="9016" w:type="dxa"/>
          </w:tcPr>
          <w:p w:rsidRPr="00841032" w:rsidR="006D2C92" w:rsidP="006D2C92" w:rsidRDefault="006D2C92" w14:paraId="38E84F7B" w14:textId="27AE8113">
            <w:pPr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</w:tr>
    </w:tbl>
    <w:p w:rsidRPr="00841032" w:rsidR="006D2C92" w:rsidP="006D2C92" w:rsidRDefault="006D2C92" w14:paraId="2E1D52E8" w14:textId="3DB44447">
      <w:pPr>
        <w:rPr>
          <w:rFonts w:cstheme="minorHAnsi"/>
          <w:lang w:val="en-US"/>
        </w:rPr>
      </w:pPr>
      <w:r w:rsidRPr="00841032">
        <w:rPr>
          <w:rFonts w:cstheme="minorHAnsi"/>
          <w:lang w:val="en-US"/>
        </w:rPr>
        <w:t> </w:t>
      </w:r>
    </w:p>
    <w:p w:rsidRPr="00841032" w:rsidR="00362AF6" w:rsidP="006D2C92" w:rsidRDefault="00F679B8" w14:paraId="47AC1EC0" w14:textId="3C853E1C">
      <w:pPr>
        <w:rPr>
          <w:rFonts w:cstheme="minorHAnsi"/>
          <w:lang w:val="en-US"/>
        </w:rPr>
      </w:pPr>
      <w:r w:rsidRPr="00841032">
        <w:rPr>
          <w:rFonts w:cstheme="minorHAnsi"/>
          <w:lang w:val="en-US"/>
        </w:rPr>
        <w:t>2</w:t>
      </w:r>
      <w:r w:rsidRPr="00841032" w:rsidR="00123C74">
        <w:rPr>
          <w:rFonts w:cstheme="minorHAnsi"/>
          <w:lang w:val="en-US"/>
        </w:rPr>
        <w:t xml:space="preserve">.3 </w:t>
      </w:r>
      <w:r w:rsidRPr="00841032" w:rsidR="00362AF6">
        <w:rPr>
          <w:rFonts w:cstheme="minorHAnsi"/>
          <w:lang w:val="en-US"/>
        </w:rPr>
        <w:t xml:space="preserve">Would you be happy for us to share this text on our website if awarded? </w:t>
      </w:r>
    </w:p>
    <w:p w:rsidRPr="00841032" w:rsidR="0055514A" w:rsidP="006D2C92" w:rsidRDefault="00190D12" w14:paraId="51CDA00C" w14:textId="75073466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90936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032" w:rsidR="0055514A">
            <w:rPr>
              <w:rFonts w:ascii="Segoe UI Symbol" w:hAnsi="Segoe UI Symbol" w:eastAsia="MS Gothic" w:cs="Segoe UI Symbol"/>
              <w:lang w:val="en-US"/>
            </w:rPr>
            <w:t>☐</w:t>
          </w:r>
        </w:sdtContent>
      </w:sdt>
      <w:r w:rsidRPr="00841032" w:rsidR="0055514A">
        <w:rPr>
          <w:rFonts w:cstheme="minorHAnsi"/>
          <w:lang w:val="en-US"/>
        </w:rPr>
        <w:t xml:space="preserve"> </w:t>
      </w:r>
      <w:r w:rsidRPr="00841032" w:rsidR="00362AF6">
        <w:rPr>
          <w:rFonts w:cstheme="minorHAnsi"/>
          <w:lang w:val="en-US"/>
        </w:rPr>
        <w:t xml:space="preserve">Yes </w:t>
      </w:r>
    </w:p>
    <w:p w:rsidRPr="00841032" w:rsidR="00362AF6" w:rsidP="006D2C92" w:rsidRDefault="00190D12" w14:paraId="42183A01" w14:textId="641F2274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7378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032" w:rsidR="0055514A">
            <w:rPr>
              <w:rFonts w:ascii="Segoe UI Symbol" w:hAnsi="Segoe UI Symbol" w:eastAsia="MS Gothic" w:cs="Segoe UI Symbol"/>
              <w:lang w:val="en-US"/>
            </w:rPr>
            <w:t>☐</w:t>
          </w:r>
        </w:sdtContent>
      </w:sdt>
      <w:r w:rsidRPr="00841032" w:rsidR="0055514A">
        <w:rPr>
          <w:rFonts w:cstheme="minorHAnsi"/>
          <w:lang w:val="en-US"/>
        </w:rPr>
        <w:t xml:space="preserve"> </w:t>
      </w:r>
      <w:r w:rsidRPr="00841032" w:rsidR="00362AF6">
        <w:rPr>
          <w:rFonts w:cstheme="minorHAnsi"/>
          <w:lang w:val="en-US"/>
        </w:rPr>
        <w:t xml:space="preserve">No </w:t>
      </w:r>
    </w:p>
    <w:p w:rsidRPr="00841032" w:rsidR="00362AF6" w:rsidP="00362AF6" w:rsidRDefault="00362AF6" w14:paraId="14402691" w14:textId="77777777">
      <w:pPr>
        <w:rPr>
          <w:rFonts w:cstheme="minorHAnsi"/>
        </w:rPr>
      </w:pPr>
    </w:p>
    <w:p w:rsidRPr="00841032" w:rsidR="00362AF6" w:rsidP="006D2C92" w:rsidRDefault="00F679B8" w14:paraId="1C797246" w14:textId="1CB2570B">
      <w:pPr>
        <w:rPr>
          <w:rFonts w:cstheme="minorHAnsi"/>
        </w:rPr>
      </w:pPr>
      <w:r w:rsidRPr="00841032">
        <w:rPr>
          <w:rFonts w:cstheme="minorHAnsi"/>
        </w:rPr>
        <w:t>2</w:t>
      </w:r>
      <w:r w:rsidRPr="00841032" w:rsidR="00123C74">
        <w:rPr>
          <w:rFonts w:cstheme="minorHAnsi"/>
        </w:rPr>
        <w:t xml:space="preserve">.4 </w:t>
      </w:r>
      <w:r w:rsidRPr="00841032" w:rsidR="006D2C92">
        <w:rPr>
          <w:rFonts w:cstheme="minorHAnsi"/>
        </w:rPr>
        <w:t xml:space="preserve">How will you </w:t>
      </w:r>
      <w:r w:rsidRPr="00841032" w:rsidR="00362AF6">
        <w:rPr>
          <w:rFonts w:cstheme="minorHAnsi"/>
        </w:rPr>
        <w:t>approach the project</w:t>
      </w:r>
      <w:r w:rsidRPr="00841032" w:rsidR="006D2C92">
        <w:rPr>
          <w:rFonts w:cstheme="minorHAnsi"/>
        </w:rPr>
        <w:t>? </w:t>
      </w:r>
    </w:p>
    <w:p w:rsidRPr="00841032" w:rsidR="006D2C92" w:rsidP="006D2C92" w:rsidRDefault="006D2C92" w14:paraId="7661688F" w14:textId="7DC6AAB9">
      <w:pPr>
        <w:rPr>
          <w:rFonts w:cstheme="minorHAnsi"/>
        </w:rPr>
      </w:pPr>
      <w:r w:rsidRPr="00841032">
        <w:rPr>
          <w:rFonts w:cstheme="minorHAnsi"/>
        </w:rPr>
        <w:t xml:space="preserve">Explain your aims, methodology/ approach, </w:t>
      </w:r>
      <w:r w:rsidRPr="00841032" w:rsidR="00123C74">
        <w:rPr>
          <w:rFonts w:cstheme="minorHAnsi"/>
        </w:rPr>
        <w:t xml:space="preserve">and (if this is known to you) any </w:t>
      </w:r>
      <w:r w:rsidRPr="00841032">
        <w:rPr>
          <w:rFonts w:cstheme="minorHAnsi"/>
        </w:rPr>
        <w:t xml:space="preserve">intended outcomes </w:t>
      </w:r>
      <w:r w:rsidRPr="00841032" w:rsidR="00123C74">
        <w:rPr>
          <w:rFonts w:cstheme="minorHAnsi"/>
        </w:rPr>
        <w:t xml:space="preserve">or </w:t>
      </w:r>
      <w:r w:rsidRPr="00841032">
        <w:rPr>
          <w:rFonts w:cstheme="minorHAnsi"/>
        </w:rPr>
        <w:t>outputs. </w:t>
      </w:r>
      <w:r w:rsidRPr="00841032">
        <w:rPr>
          <w:rFonts w:cstheme="minorHAnsi"/>
          <w:i/>
          <w:iCs/>
        </w:rPr>
        <w:t>Max</w:t>
      </w:r>
      <w:r w:rsidRPr="00841032" w:rsidR="00961C5E">
        <w:rPr>
          <w:rFonts w:cstheme="minorHAnsi"/>
          <w:i/>
          <w:iCs/>
        </w:rPr>
        <w:t>.</w:t>
      </w:r>
      <w:r w:rsidRPr="00841032">
        <w:rPr>
          <w:rFonts w:cstheme="minorHAnsi"/>
          <w:i/>
          <w:iCs/>
        </w:rPr>
        <w:t xml:space="preserve"> 5</w:t>
      </w:r>
      <w:r w:rsidRPr="00841032" w:rsidR="004548F4">
        <w:rPr>
          <w:rFonts w:cstheme="minorHAnsi"/>
          <w:i/>
          <w:iCs/>
        </w:rPr>
        <w:t>5</w:t>
      </w:r>
      <w:r w:rsidRPr="00841032">
        <w:rPr>
          <w:rFonts w:cstheme="minorHAnsi"/>
          <w:i/>
          <w:iCs/>
        </w:rPr>
        <w:t>0 words. </w:t>
      </w:r>
      <w:r w:rsidRPr="00841032">
        <w:rPr>
          <w:rFonts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6D2C92" w:rsidTr="006D2C92" w14:paraId="009CD10C" w14:textId="77777777">
        <w:trPr>
          <w:trHeight w:val="1805"/>
        </w:trPr>
        <w:tc>
          <w:tcPr>
            <w:tcW w:w="9016" w:type="dxa"/>
          </w:tcPr>
          <w:p w:rsidRPr="00841032" w:rsidR="006D2C92" w:rsidP="006D2C92" w:rsidRDefault="006D2C92" w14:paraId="4D278818" w14:textId="689ED639">
            <w:pPr>
              <w:rPr>
                <w:rFonts w:cstheme="minorHAnsi"/>
              </w:rPr>
            </w:pPr>
          </w:p>
        </w:tc>
      </w:tr>
    </w:tbl>
    <w:p w:rsidRPr="00841032" w:rsidR="006D2C92" w:rsidP="006D2C92" w:rsidRDefault="006D2C92" w14:paraId="428BE80C" w14:textId="77777777">
      <w:pPr>
        <w:rPr>
          <w:rFonts w:cstheme="minorHAnsi"/>
          <w:b/>
          <w:bCs/>
        </w:rPr>
      </w:pPr>
    </w:p>
    <w:p w:rsidRPr="00841032" w:rsidR="006D2C92" w:rsidP="006D2C92" w:rsidRDefault="00F679B8" w14:paraId="5101485F" w14:textId="2B0360AF">
      <w:pPr>
        <w:rPr>
          <w:rFonts w:cstheme="minorHAnsi"/>
        </w:rPr>
      </w:pPr>
      <w:r w:rsidRPr="00841032">
        <w:rPr>
          <w:rFonts w:cstheme="minorHAnsi"/>
        </w:rPr>
        <w:t>2</w:t>
      </w:r>
      <w:r w:rsidRPr="00841032" w:rsidR="00123C74">
        <w:rPr>
          <w:rFonts w:cstheme="minorHAnsi"/>
        </w:rPr>
        <w:t xml:space="preserve">.5 </w:t>
      </w:r>
      <w:r w:rsidRPr="00841032" w:rsidR="00362AF6">
        <w:rPr>
          <w:rFonts w:cstheme="minorHAnsi"/>
        </w:rPr>
        <w:t>How does it involve people from different disciplines and sectors? W</w:t>
      </w:r>
      <w:r w:rsidRPr="00841032" w:rsidR="006D2C92">
        <w:rPr>
          <w:rFonts w:cstheme="minorHAnsi"/>
        </w:rPr>
        <w:t>hy is this combination important to address the question or challenge? </w:t>
      </w:r>
      <w:r w:rsidRPr="00841032" w:rsidR="006D2C92">
        <w:rPr>
          <w:rFonts w:cstheme="minorHAnsi"/>
          <w:i/>
          <w:iCs/>
        </w:rPr>
        <w:t>Max</w:t>
      </w:r>
      <w:r w:rsidRPr="00841032" w:rsidR="00961C5E">
        <w:rPr>
          <w:rFonts w:cstheme="minorHAnsi"/>
          <w:i/>
          <w:iCs/>
        </w:rPr>
        <w:t>.</w:t>
      </w:r>
      <w:r w:rsidRPr="00841032" w:rsidR="006D2C92">
        <w:rPr>
          <w:rFonts w:cstheme="minorHAnsi"/>
          <w:i/>
          <w:iCs/>
        </w:rPr>
        <w:t xml:space="preserve"> 300 words. </w:t>
      </w:r>
      <w:r w:rsidRPr="00841032" w:rsidR="006D2C92">
        <w:rPr>
          <w:rFonts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6D2C92" w:rsidTr="00103259" w14:paraId="586969FA" w14:textId="77777777">
        <w:trPr>
          <w:trHeight w:val="1611"/>
        </w:trPr>
        <w:tc>
          <w:tcPr>
            <w:tcW w:w="9016" w:type="dxa"/>
          </w:tcPr>
          <w:p w:rsidRPr="00841032" w:rsidR="006D2C92" w:rsidP="006D2C92" w:rsidRDefault="006D2C92" w14:paraId="063FCB5D" w14:textId="1A8A2C04">
            <w:pPr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</w:tr>
    </w:tbl>
    <w:p w:rsidRPr="00841032" w:rsidR="00123C74" w:rsidP="006D2C92" w:rsidRDefault="00123C74" w14:paraId="231F291B" w14:textId="014CDBD8">
      <w:pPr>
        <w:rPr>
          <w:rFonts w:cstheme="minorHAnsi"/>
          <w:b/>
          <w:bCs/>
        </w:rPr>
      </w:pPr>
    </w:p>
    <w:p w:rsidRPr="00841032" w:rsidR="0055514A" w:rsidP="0055514A" w:rsidRDefault="00F679B8" w14:paraId="3C653403" w14:textId="2E1090CC">
      <w:pPr>
        <w:rPr>
          <w:rFonts w:cstheme="minorHAnsi"/>
          <w:lang w:val="en-US"/>
        </w:rPr>
      </w:pPr>
      <w:r w:rsidRPr="00841032">
        <w:rPr>
          <w:rFonts w:cstheme="minorHAnsi"/>
        </w:rPr>
        <w:t>2</w:t>
      </w:r>
      <w:r w:rsidRPr="00841032" w:rsidR="0055514A">
        <w:rPr>
          <w:rFonts w:cstheme="minorHAnsi"/>
        </w:rPr>
        <w:t>.6 How have you considered responsible innovation, sustainability, and</w:t>
      </w:r>
      <w:r w:rsidRPr="00841032" w:rsidR="00EF0782">
        <w:rPr>
          <w:rFonts w:cstheme="minorHAnsi"/>
        </w:rPr>
        <w:t xml:space="preserve"> equality, diversity </w:t>
      </w:r>
      <w:r w:rsidRPr="00841032" w:rsidR="0055514A">
        <w:rPr>
          <w:rFonts w:cstheme="minorHAnsi"/>
        </w:rPr>
        <w:t>and inclusion in your project proposal?</w:t>
      </w:r>
      <w:r w:rsidRPr="00841032" w:rsidR="0055514A">
        <w:rPr>
          <w:rFonts w:cstheme="minorHAnsi"/>
          <w:b/>
          <w:bCs/>
        </w:rPr>
        <w:t> </w:t>
      </w:r>
      <w:r w:rsidRPr="00841032" w:rsidR="0055514A">
        <w:rPr>
          <w:rFonts w:cstheme="minorHAnsi"/>
          <w:i/>
          <w:iCs/>
          <w:lang w:val="en-US"/>
        </w:rPr>
        <w:t>Max. 200 words.</w:t>
      </w:r>
      <w:r w:rsidRPr="00841032" w:rsidR="0055514A">
        <w:rPr>
          <w:rFonts w:cstheme="min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55514A" w:rsidTr="00465FFF" w14:paraId="58F5B74F" w14:textId="77777777">
        <w:trPr>
          <w:trHeight w:val="1038"/>
        </w:trPr>
        <w:tc>
          <w:tcPr>
            <w:tcW w:w="9016" w:type="dxa"/>
          </w:tcPr>
          <w:p w:rsidRPr="00841032" w:rsidR="0055514A" w:rsidP="00465FFF" w:rsidRDefault="0055514A" w14:paraId="11893CFF" w14:textId="77777777">
            <w:pPr>
              <w:rPr>
                <w:rFonts w:cstheme="minorHAnsi"/>
              </w:rPr>
            </w:pPr>
            <w:r w:rsidRPr="00841032">
              <w:rPr>
                <w:rFonts w:cstheme="minorHAnsi"/>
              </w:rPr>
              <w:t> </w:t>
            </w:r>
          </w:p>
        </w:tc>
      </w:tr>
    </w:tbl>
    <w:p w:rsidRPr="00841032" w:rsidR="0055514A" w:rsidP="00123C74" w:rsidRDefault="0055514A" w14:paraId="6B3D90E4" w14:textId="77777777">
      <w:pPr>
        <w:rPr>
          <w:rFonts w:cstheme="minorHAnsi"/>
        </w:rPr>
      </w:pPr>
    </w:p>
    <w:p w:rsidRPr="00841032" w:rsidR="00123C74" w:rsidP="00123C74" w:rsidRDefault="00F679B8" w14:paraId="508AF334" w14:textId="4BA27E18">
      <w:pPr>
        <w:rPr>
          <w:rFonts w:cstheme="minorHAnsi"/>
        </w:rPr>
      </w:pPr>
      <w:r w:rsidRPr="00841032">
        <w:rPr>
          <w:rFonts w:cstheme="minorHAnsi"/>
        </w:rPr>
        <w:t>2</w:t>
      </w:r>
      <w:r w:rsidRPr="00841032" w:rsidR="00123C74">
        <w:rPr>
          <w:rFonts w:cstheme="minorHAnsi"/>
        </w:rPr>
        <w:t>.</w:t>
      </w:r>
      <w:r w:rsidRPr="00841032" w:rsidR="0055514A">
        <w:rPr>
          <w:rFonts w:cstheme="minorHAnsi"/>
        </w:rPr>
        <w:t>7</w:t>
      </w:r>
      <w:r w:rsidRPr="00841032" w:rsidR="00123C74">
        <w:rPr>
          <w:rFonts w:cstheme="minorHAnsi"/>
        </w:rPr>
        <w:t xml:space="preserve"> Would you like your project to be considered for residency in our </w:t>
      </w:r>
      <w:hyperlink w:history="1" r:id="rId12">
        <w:r w:rsidRPr="00841032" w:rsidR="00123C74">
          <w:rPr>
            <w:rStyle w:val="Hyperlink"/>
            <w:rFonts w:cstheme="minorHAnsi"/>
          </w:rPr>
          <w:t>Neutral Lab Facility</w:t>
        </w:r>
      </w:hyperlink>
      <w:r w:rsidRPr="00841032" w:rsidR="00123C74">
        <w:rPr>
          <w:rFonts w:cstheme="minorHAnsi"/>
        </w:rPr>
        <w:t xml:space="preserve">? </w:t>
      </w:r>
    </w:p>
    <w:p w:rsidRPr="00841032" w:rsidR="00123C74" w:rsidP="00123C74" w:rsidRDefault="00190D12" w14:paraId="2F5487F9" w14:textId="5D91B8BC">
      <w:pPr>
        <w:rPr>
          <w:rFonts w:cstheme="minorHAnsi"/>
        </w:rPr>
      </w:pPr>
      <w:sdt>
        <w:sdtPr>
          <w:rPr>
            <w:rFonts w:cstheme="minorHAnsi"/>
          </w:rPr>
          <w:id w:val="80459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032" w:rsidR="0055514A">
            <w:rPr>
              <w:rFonts w:ascii="Segoe UI Symbol" w:hAnsi="Segoe UI Symbol" w:eastAsia="MS Gothic" w:cs="Segoe UI Symbol"/>
            </w:rPr>
            <w:t>☐</w:t>
          </w:r>
        </w:sdtContent>
      </w:sdt>
      <w:r w:rsidRPr="00841032" w:rsidR="0055514A">
        <w:rPr>
          <w:rFonts w:cstheme="minorHAnsi"/>
        </w:rPr>
        <w:t xml:space="preserve"> </w:t>
      </w:r>
      <w:r w:rsidRPr="00841032" w:rsidR="00123C74">
        <w:rPr>
          <w:rFonts w:cstheme="minorHAnsi"/>
        </w:rPr>
        <w:t xml:space="preserve">Yes – complete section </w:t>
      </w:r>
      <w:r w:rsidRPr="00841032" w:rsidR="00F679B8">
        <w:rPr>
          <w:rFonts w:cstheme="minorHAnsi"/>
        </w:rPr>
        <w:t>3</w:t>
      </w:r>
    </w:p>
    <w:p w:rsidRPr="00841032" w:rsidR="00123C74" w:rsidP="00123C74" w:rsidRDefault="00190D12" w14:paraId="598DC6AD" w14:textId="651BAB01">
      <w:pPr>
        <w:rPr>
          <w:rFonts w:cstheme="minorHAnsi"/>
        </w:rPr>
      </w:pPr>
      <w:sdt>
        <w:sdtPr>
          <w:rPr>
            <w:rFonts w:cstheme="minorHAnsi"/>
          </w:rPr>
          <w:id w:val="175947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032" w:rsidR="0055514A">
            <w:rPr>
              <w:rFonts w:ascii="Segoe UI Symbol" w:hAnsi="Segoe UI Symbol" w:eastAsia="MS Gothic" w:cs="Segoe UI Symbol"/>
            </w:rPr>
            <w:t>☐</w:t>
          </w:r>
        </w:sdtContent>
      </w:sdt>
      <w:r w:rsidRPr="00841032" w:rsidR="0055514A">
        <w:rPr>
          <w:rFonts w:cstheme="minorHAnsi"/>
        </w:rPr>
        <w:t xml:space="preserve"> </w:t>
      </w:r>
      <w:r w:rsidRPr="00841032" w:rsidR="00123C74">
        <w:rPr>
          <w:rFonts w:cstheme="minorHAnsi"/>
        </w:rPr>
        <w:t xml:space="preserve">No – skip to section </w:t>
      </w:r>
      <w:r w:rsidRPr="00841032" w:rsidR="00F679B8">
        <w:rPr>
          <w:rFonts w:cstheme="minorHAnsi"/>
        </w:rPr>
        <w:t>4</w:t>
      </w:r>
    </w:p>
    <w:p w:rsidRPr="00841032" w:rsidR="00D647B9" w:rsidP="006D2C92" w:rsidRDefault="00D647B9" w14:paraId="6352F9FA" w14:textId="77777777">
      <w:pPr>
        <w:rPr>
          <w:rFonts w:cstheme="minorHAnsi"/>
          <w:b/>
          <w:bCs/>
        </w:rPr>
      </w:pPr>
    </w:p>
    <w:p w:rsidRPr="00841032" w:rsidR="00123C74" w:rsidP="006D2C92" w:rsidRDefault="00F679B8" w14:paraId="66A51597" w14:textId="134C44C2">
      <w:pPr>
        <w:rPr>
          <w:rFonts w:cstheme="minorHAnsi"/>
          <w:b/>
          <w:bCs/>
        </w:rPr>
      </w:pPr>
      <w:r w:rsidRPr="00841032">
        <w:rPr>
          <w:rFonts w:cstheme="minorHAnsi"/>
          <w:b/>
          <w:bCs/>
        </w:rPr>
        <w:t>3</w:t>
      </w:r>
      <w:r w:rsidRPr="00841032" w:rsidR="00123C74">
        <w:rPr>
          <w:rFonts w:cstheme="minorHAnsi"/>
          <w:b/>
          <w:bCs/>
        </w:rPr>
        <w:t xml:space="preserve">. NEUTRAL LAB RESIDENCY </w:t>
      </w:r>
    </w:p>
    <w:p w:rsidRPr="00841032" w:rsidR="00123C74" w:rsidP="00123C74" w:rsidRDefault="00F679B8" w14:paraId="56535D4C" w14:textId="35844F2D">
      <w:pPr>
        <w:rPr>
          <w:rFonts w:cstheme="minorHAnsi"/>
        </w:rPr>
      </w:pPr>
      <w:r w:rsidRPr="00841032">
        <w:rPr>
          <w:rFonts w:cstheme="minorHAnsi"/>
        </w:rPr>
        <w:t xml:space="preserve">3.1 </w:t>
      </w:r>
      <w:r w:rsidRPr="00841032" w:rsidR="00123C74">
        <w:rPr>
          <w:rFonts w:cstheme="minorHAnsi"/>
        </w:rPr>
        <w:t xml:space="preserve">How would being in the Neutral Lab add value to your project? </w:t>
      </w:r>
      <w:r w:rsidRPr="00841032" w:rsidR="00123C74">
        <w:rPr>
          <w:rFonts w:cstheme="minorHAnsi"/>
          <w:i/>
          <w:i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55514A" w14:paraId="4806BB3E" w14:textId="77777777">
        <w:trPr>
          <w:trHeight w:val="1371"/>
        </w:trPr>
        <w:tc>
          <w:tcPr>
            <w:tcW w:w="9016" w:type="dxa"/>
          </w:tcPr>
          <w:p w:rsidRPr="00841032" w:rsidR="00123C74" w:rsidP="00123C74" w:rsidRDefault="00123C74" w14:paraId="75E0B182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123C74" w:rsidRDefault="00123C74" w14:paraId="1F192D8B" w14:textId="77777777">
      <w:pPr>
        <w:rPr>
          <w:rFonts w:cstheme="minorHAnsi"/>
        </w:rPr>
      </w:pPr>
    </w:p>
    <w:p w:rsidRPr="00841032" w:rsidR="00123C74" w:rsidP="006D2C92" w:rsidRDefault="00F679B8" w14:paraId="7D97DC46" w14:textId="3B86DDAD">
      <w:pPr>
        <w:rPr>
          <w:rFonts w:cstheme="minorHAnsi"/>
        </w:rPr>
      </w:pPr>
      <w:r w:rsidRPr="00841032">
        <w:rPr>
          <w:rFonts w:cstheme="minorHAnsi"/>
        </w:rPr>
        <w:t xml:space="preserve">3.2 </w:t>
      </w:r>
      <w:r w:rsidRPr="00841032" w:rsidR="00123C74">
        <w:rPr>
          <w:rFonts w:cstheme="minorHAnsi"/>
        </w:rPr>
        <w:t xml:space="preserve">What do you envisage doing in the space? Please consider the number of people, how you will lay out the space, and what you will be doing. </w:t>
      </w:r>
      <w:r w:rsidRPr="00841032" w:rsidR="00123C74">
        <w:rPr>
          <w:rFonts w:cstheme="minorHAnsi"/>
          <w:i/>
          <w:iCs/>
        </w:rPr>
        <w:t>This will help us to allocate you a suitable amount of space in the Neutral Lab. 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55514A" w14:paraId="69E271A3" w14:textId="77777777">
        <w:trPr>
          <w:trHeight w:val="1411"/>
        </w:trPr>
        <w:tc>
          <w:tcPr>
            <w:tcW w:w="9016" w:type="dxa"/>
          </w:tcPr>
          <w:p w:rsidRPr="00841032" w:rsidR="00123C74" w:rsidP="006D2C92" w:rsidRDefault="00123C74" w14:paraId="251D235D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6D2C92" w:rsidRDefault="00123C74" w14:paraId="7EE111D9" w14:textId="77777777">
      <w:pPr>
        <w:rPr>
          <w:rFonts w:cstheme="minorHAnsi"/>
        </w:rPr>
      </w:pPr>
    </w:p>
    <w:p w:rsidRPr="00841032" w:rsidR="00123C74" w:rsidP="00123C74" w:rsidRDefault="00F679B8" w14:paraId="391D82FD" w14:textId="48BC819B">
      <w:pPr>
        <w:spacing w:after="0" w:line="240" w:lineRule="auto"/>
        <w:rPr>
          <w:rFonts w:cstheme="minorHAnsi"/>
          <w:i/>
          <w:iCs/>
        </w:rPr>
      </w:pPr>
      <w:r w:rsidRPr="00841032">
        <w:rPr>
          <w:rFonts w:cstheme="minorHAnsi"/>
        </w:rPr>
        <w:t xml:space="preserve">3.3 </w:t>
      </w:r>
      <w:r w:rsidRPr="00841032" w:rsidR="00123C74">
        <w:rPr>
          <w:rFonts w:cstheme="minorHAnsi"/>
        </w:rPr>
        <w:t xml:space="preserve">How long do you envisage needing the space? With what frequency would you be using it? </w:t>
      </w:r>
      <w:r w:rsidRPr="00841032" w:rsidR="00123C74">
        <w:rPr>
          <w:rFonts w:cstheme="minorHAnsi"/>
          <w:i/>
          <w:iCs/>
        </w:rPr>
        <w:t>(up to 200 words)</w:t>
      </w:r>
    </w:p>
    <w:p w:rsidRPr="00841032" w:rsidR="00123C74" w:rsidP="00123C74" w:rsidRDefault="00123C74" w14:paraId="49BE74DC" w14:textId="3AF701E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55514A" w14:paraId="7D90868E" w14:textId="77777777">
        <w:trPr>
          <w:trHeight w:val="1550"/>
        </w:trPr>
        <w:tc>
          <w:tcPr>
            <w:tcW w:w="9016" w:type="dxa"/>
          </w:tcPr>
          <w:p w:rsidRPr="00841032" w:rsidR="00123C74" w:rsidP="00123C74" w:rsidRDefault="00123C74" w14:paraId="0B600445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123C74" w:rsidRDefault="00123C74" w14:paraId="3111217C" w14:textId="77777777">
      <w:pPr>
        <w:spacing w:after="0" w:line="240" w:lineRule="auto"/>
        <w:rPr>
          <w:rFonts w:cstheme="minorHAnsi"/>
        </w:rPr>
      </w:pPr>
    </w:p>
    <w:p w:rsidRPr="00841032" w:rsidR="00123C74" w:rsidP="00123C74" w:rsidRDefault="00F679B8" w14:paraId="093D0F6C" w14:textId="5369DD43">
      <w:pPr>
        <w:spacing w:after="0" w:line="240" w:lineRule="auto"/>
        <w:rPr>
          <w:rFonts w:cstheme="minorHAnsi"/>
        </w:rPr>
      </w:pPr>
      <w:r w:rsidRPr="00841032">
        <w:rPr>
          <w:rFonts w:cstheme="minorHAnsi"/>
        </w:rPr>
        <w:t xml:space="preserve">3.4 </w:t>
      </w:r>
      <w:r w:rsidRPr="00841032" w:rsidR="00123C74">
        <w:rPr>
          <w:rFonts w:cstheme="minorHAnsi"/>
        </w:rPr>
        <w:t>Are there other forms of support</w:t>
      </w:r>
      <w:r w:rsidRPr="00841032" w:rsidR="004610D4">
        <w:rPr>
          <w:rFonts w:cstheme="minorHAnsi"/>
        </w:rPr>
        <w:t xml:space="preserve"> or BDFI equipment</w:t>
      </w:r>
      <w:r w:rsidRPr="00841032" w:rsidR="00123C74">
        <w:rPr>
          <w:rFonts w:cstheme="minorHAnsi"/>
        </w:rPr>
        <w:t xml:space="preserve"> your project might require? </w:t>
      </w:r>
      <w:r w:rsidRPr="00841032" w:rsidR="00123C74">
        <w:rPr>
          <w:rFonts w:cstheme="minorHAnsi"/>
          <w:i/>
          <w:iCs/>
        </w:rPr>
        <w:t>This could include: meeting project partners; refining questions and designing the research process; skills such as facilitation, evaluation, technical skills; or other resources</w:t>
      </w:r>
      <w:r w:rsidRPr="00841032" w:rsidR="004610D4">
        <w:rPr>
          <w:rFonts w:cstheme="minorHAnsi"/>
          <w:i/>
          <w:iCs/>
        </w:rPr>
        <w:t xml:space="preserve">. Please </w:t>
      </w:r>
      <w:r w:rsidRPr="00841032" w:rsidR="00A01410">
        <w:rPr>
          <w:rFonts w:cstheme="minorHAnsi"/>
          <w:i/>
          <w:iCs/>
        </w:rPr>
        <w:t>discuss</w:t>
      </w:r>
      <w:r w:rsidRPr="00841032" w:rsidR="004610D4">
        <w:rPr>
          <w:rFonts w:cstheme="minorHAnsi"/>
          <w:i/>
          <w:iCs/>
        </w:rPr>
        <w:t xml:space="preserve"> any equipment requests in advance.</w:t>
      </w:r>
      <w:r w:rsidRPr="00841032" w:rsidR="00123C74">
        <w:rPr>
          <w:rFonts w:cstheme="minorHAnsi"/>
          <w:i/>
          <w:iCs/>
        </w:rPr>
        <w:t xml:space="preserve"> (up to 200 words)</w:t>
      </w:r>
    </w:p>
    <w:p w:rsidRPr="00841032" w:rsidR="00123C74" w:rsidP="00123C74" w:rsidRDefault="00123C74" w14:paraId="382D7726" w14:textId="7777777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55514A" w14:paraId="5EDE21AC" w14:textId="77777777">
        <w:trPr>
          <w:trHeight w:val="1561"/>
        </w:trPr>
        <w:tc>
          <w:tcPr>
            <w:tcW w:w="9016" w:type="dxa"/>
          </w:tcPr>
          <w:p w:rsidRPr="00841032" w:rsidR="00123C74" w:rsidP="00123C74" w:rsidRDefault="00123C74" w14:paraId="16087E33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123C74" w:rsidRDefault="00123C74" w14:paraId="4DEB6E5D" w14:textId="77777777">
      <w:pPr>
        <w:spacing w:after="0" w:line="240" w:lineRule="auto"/>
        <w:rPr>
          <w:rFonts w:cstheme="minorHAnsi"/>
        </w:rPr>
      </w:pPr>
    </w:p>
    <w:p w:rsidRPr="00841032" w:rsidR="00123C74" w:rsidP="00123C74" w:rsidRDefault="00123C74" w14:paraId="20B696B8" w14:textId="77777777">
      <w:pPr>
        <w:rPr>
          <w:rFonts w:cstheme="minorHAnsi"/>
        </w:rPr>
      </w:pPr>
    </w:p>
    <w:p w:rsidRPr="00841032" w:rsidR="00123C74" w:rsidP="00123C74" w:rsidRDefault="00123C74" w14:paraId="03F7B7AD" w14:textId="5099A651">
      <w:pPr>
        <w:rPr>
          <w:rFonts w:cstheme="minorHAnsi"/>
          <w:b/>
          <w:bCs/>
        </w:rPr>
      </w:pPr>
      <w:r w:rsidRPr="00841032">
        <w:rPr>
          <w:rFonts w:cstheme="minorHAnsi"/>
          <w:b/>
          <w:bCs/>
        </w:rPr>
        <w:t>3.</w:t>
      </w:r>
      <w:r w:rsidRPr="00841032">
        <w:rPr>
          <w:rFonts w:cstheme="minorHAnsi"/>
        </w:rPr>
        <w:t xml:space="preserve"> </w:t>
      </w:r>
      <w:r w:rsidRPr="00841032">
        <w:rPr>
          <w:rFonts w:cstheme="minorHAnsi"/>
          <w:b/>
          <w:bCs/>
        </w:rPr>
        <w:t xml:space="preserve">FINANCIAL SUPPORT </w:t>
      </w:r>
    </w:p>
    <w:p w:rsidRPr="00841032" w:rsidR="00123C74" w:rsidP="006D2C92" w:rsidRDefault="00123C74" w14:paraId="22423C98" w14:textId="72AAE114">
      <w:pPr>
        <w:rPr>
          <w:rFonts w:cstheme="minorHAnsi"/>
        </w:rPr>
      </w:pPr>
      <w:r w:rsidRPr="00841032">
        <w:rPr>
          <w:rFonts w:cstheme="minorHAnsi"/>
        </w:rPr>
        <w:t xml:space="preserve">How much are you requesting?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123C74" w14:paraId="308AE26A" w14:textId="77777777">
        <w:tc>
          <w:tcPr>
            <w:tcW w:w="9016" w:type="dxa"/>
          </w:tcPr>
          <w:p w:rsidRPr="00841032" w:rsidR="00123C74" w:rsidP="006D2C92" w:rsidRDefault="00123C74" w14:paraId="5067934D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6D2C92" w:rsidRDefault="00123C74" w14:paraId="5BD15ECA" w14:textId="77777777">
      <w:pPr>
        <w:rPr>
          <w:rFonts w:cstheme="minorHAnsi"/>
        </w:rPr>
      </w:pPr>
    </w:p>
    <w:p w:rsidRPr="00841032" w:rsidR="00362AF6" w:rsidP="006D2C92" w:rsidRDefault="00362AF6" w14:paraId="38CC7896" w14:textId="2089A6D1">
      <w:pPr>
        <w:rPr>
          <w:rFonts w:cstheme="minorHAnsi"/>
        </w:rPr>
      </w:pPr>
      <w:r w:rsidRPr="00841032">
        <w:rPr>
          <w:rFonts w:cstheme="minorHAnsi"/>
        </w:rPr>
        <w:t>Worktribe reference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123C74" w:rsidTr="00123C74" w14:paraId="049C2967" w14:textId="77777777">
        <w:tc>
          <w:tcPr>
            <w:tcW w:w="9016" w:type="dxa"/>
          </w:tcPr>
          <w:p w:rsidRPr="00841032" w:rsidR="00123C74" w:rsidP="006D2C92" w:rsidRDefault="00123C74" w14:paraId="59253CD9" w14:textId="77777777">
            <w:pPr>
              <w:rPr>
                <w:rFonts w:cstheme="minorHAnsi"/>
              </w:rPr>
            </w:pPr>
          </w:p>
        </w:tc>
      </w:tr>
    </w:tbl>
    <w:p w:rsidRPr="00841032" w:rsidR="00123C74" w:rsidP="006D2C92" w:rsidRDefault="00123C74" w14:paraId="4725E338" w14:textId="77777777">
      <w:pPr>
        <w:rPr>
          <w:rFonts w:cstheme="minorHAnsi"/>
        </w:rPr>
      </w:pPr>
    </w:p>
    <w:p w:rsidRPr="00841032" w:rsidR="0062294C" w:rsidP="0062294C" w:rsidRDefault="0062294C" w14:paraId="2B38A120" w14:textId="3D54D4F3">
      <w:pPr>
        <w:rPr>
          <w:rFonts w:cstheme="minorHAnsi"/>
          <w:i/>
          <w:iCs/>
        </w:rPr>
      </w:pPr>
      <w:r w:rsidRPr="00841032">
        <w:rPr>
          <w:rFonts w:cstheme="minorHAnsi"/>
        </w:rPr>
        <w:t xml:space="preserve">Please include a brief justification of resources </w:t>
      </w:r>
      <w:r w:rsidRPr="00841032">
        <w:rPr>
          <w:rFonts w:cstheme="minorHAnsi"/>
          <w:i/>
          <w:iCs/>
        </w:rPr>
        <w:t xml:space="preserve">(i.e. why are the costs above included?)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4548F4" w:rsidTr="004548F4" w14:paraId="0DD8681E" w14:textId="77777777">
        <w:tc>
          <w:tcPr>
            <w:tcW w:w="9016" w:type="dxa"/>
          </w:tcPr>
          <w:p w:rsidRPr="00841032" w:rsidR="004548F4" w:rsidP="006D2C92" w:rsidRDefault="004548F4" w14:paraId="4E0BFABB" w14:textId="77777777">
            <w:pPr>
              <w:rPr>
                <w:rFonts w:cstheme="minorHAnsi"/>
              </w:rPr>
            </w:pPr>
          </w:p>
          <w:p w:rsidRPr="00841032" w:rsidR="004548F4" w:rsidP="006D2C92" w:rsidRDefault="004548F4" w14:paraId="4FD08703" w14:textId="678E02BD">
            <w:pPr>
              <w:rPr>
                <w:rFonts w:cstheme="minorHAnsi"/>
              </w:rPr>
            </w:pPr>
          </w:p>
        </w:tc>
      </w:tr>
    </w:tbl>
    <w:p w:rsidRPr="00841032" w:rsidR="004548F4" w:rsidP="006D2C92" w:rsidRDefault="004548F4" w14:paraId="0C72276E" w14:textId="1158C78D">
      <w:pPr>
        <w:rPr>
          <w:rFonts w:cstheme="minorHAnsi"/>
        </w:rPr>
      </w:pPr>
    </w:p>
    <w:p w:rsidRPr="00841032" w:rsidR="00F679B8" w:rsidP="006D2C92" w:rsidRDefault="00F679B8" w14:paraId="15EC2CD0" w14:textId="6CFDE418">
      <w:pPr>
        <w:rPr>
          <w:rFonts w:cstheme="minorHAnsi"/>
          <w:i/>
          <w:iCs/>
        </w:rPr>
      </w:pPr>
      <w:r w:rsidRPr="00841032">
        <w:rPr>
          <w:rFonts w:cstheme="minorHAnsi"/>
        </w:rPr>
        <w:t xml:space="preserve">Are external partners offering any cash/ in kind contribution to the project? </w:t>
      </w:r>
      <w:r w:rsidRPr="00841032">
        <w:rPr>
          <w:rFonts w:cstheme="minorHAnsi"/>
          <w:i/>
          <w:iCs/>
        </w:rPr>
        <w:t xml:space="preserve">Note: This is not essential, and the benefits of receiving additional support should be weighed with a review of how this might support / challenge equity and inclusion on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1032" w:rsidR="00F679B8" w:rsidTr="00F679B8" w14:paraId="7FEB84B1" w14:textId="77777777">
        <w:trPr>
          <w:trHeight w:val="491"/>
        </w:trPr>
        <w:tc>
          <w:tcPr>
            <w:tcW w:w="9016" w:type="dxa"/>
          </w:tcPr>
          <w:p w:rsidRPr="00841032" w:rsidR="00F679B8" w:rsidP="006D2C92" w:rsidRDefault="00F679B8" w14:paraId="2BFF65A7" w14:textId="77777777">
            <w:pPr>
              <w:rPr>
                <w:rFonts w:cstheme="minorHAnsi"/>
              </w:rPr>
            </w:pPr>
          </w:p>
        </w:tc>
      </w:tr>
    </w:tbl>
    <w:p w:rsidRPr="00841032" w:rsidR="00F679B8" w:rsidP="006D2C92" w:rsidRDefault="00F679B8" w14:paraId="5A2E6CC0" w14:textId="77777777">
      <w:pPr>
        <w:rPr>
          <w:rFonts w:cstheme="minorHAnsi"/>
        </w:rPr>
      </w:pPr>
    </w:p>
    <w:p w:rsidRPr="00841032" w:rsidR="006D2C92" w:rsidP="006D2C92" w:rsidRDefault="00123C74" w14:paraId="4B1E6D52" w14:textId="6C1E1C74">
      <w:pPr>
        <w:rPr>
          <w:rFonts w:cstheme="minorHAnsi"/>
          <w:color w:val="262626" w:themeColor="text1" w:themeTint="D9"/>
        </w:rPr>
      </w:pPr>
      <w:r w:rsidRPr="00841032">
        <w:rPr>
          <w:rFonts w:cstheme="minorHAnsi"/>
          <w:b/>
          <w:bCs/>
          <w:color w:val="262626" w:themeColor="text1" w:themeTint="D9"/>
        </w:rPr>
        <w:t>By</w:t>
      </w:r>
      <w:r w:rsidRPr="00841032" w:rsidR="006D2C92">
        <w:rPr>
          <w:rFonts w:cstheme="minorHAnsi"/>
          <w:b/>
          <w:bCs/>
          <w:color w:val="262626" w:themeColor="text1" w:themeTint="D9"/>
        </w:rPr>
        <w:t> submitting this application</w:t>
      </w:r>
      <w:r w:rsidRPr="00841032">
        <w:rPr>
          <w:rFonts w:cstheme="minorHAnsi"/>
          <w:b/>
          <w:bCs/>
          <w:color w:val="262626" w:themeColor="text1" w:themeTint="D9"/>
        </w:rPr>
        <w:t>, you</w:t>
      </w:r>
      <w:r w:rsidRPr="00841032" w:rsidR="006D2C92">
        <w:rPr>
          <w:rFonts w:cstheme="minorHAnsi"/>
          <w:b/>
          <w:bCs/>
          <w:color w:val="262626" w:themeColor="text1" w:themeTint="D9"/>
        </w:rPr>
        <w:t xml:space="preserve"> agree to the following conditions:</w:t>
      </w:r>
      <w:r w:rsidRPr="00841032" w:rsidR="006D2C92">
        <w:rPr>
          <w:rFonts w:cstheme="minorHAnsi"/>
          <w:color w:val="262626" w:themeColor="text1" w:themeTint="D9"/>
        </w:rPr>
        <w:t> </w:t>
      </w:r>
    </w:p>
    <w:p w:rsidRPr="00841032" w:rsidR="006D2C92" w:rsidP="006D2C92" w:rsidRDefault="006D2C92" w14:paraId="6954C10C" w14:textId="007DA932">
      <w:pPr>
        <w:numPr>
          <w:ilvl w:val="0"/>
          <w:numId w:val="1"/>
        </w:numPr>
        <w:spacing w:after="0"/>
        <w:rPr>
          <w:rFonts w:cstheme="minorHAnsi"/>
          <w:color w:val="262626" w:themeColor="text1" w:themeTint="D9"/>
        </w:rPr>
      </w:pPr>
      <w:r w:rsidRPr="00841032">
        <w:rPr>
          <w:rFonts w:cstheme="minorHAnsi"/>
          <w:color w:val="262626" w:themeColor="text1" w:themeTint="D9"/>
        </w:rPr>
        <w:t>We will use the information provided on this application form to develop a project page on the Institute website.  </w:t>
      </w:r>
    </w:p>
    <w:p w:rsidRPr="00841032" w:rsidR="006D2C92" w:rsidP="006D2C92" w:rsidRDefault="006D2C92" w14:paraId="737ED687" w14:textId="6D82089C">
      <w:pPr>
        <w:numPr>
          <w:ilvl w:val="0"/>
          <w:numId w:val="1"/>
        </w:numPr>
        <w:spacing w:after="0"/>
        <w:rPr>
          <w:rFonts w:cstheme="minorHAnsi"/>
          <w:color w:val="262626" w:themeColor="text1" w:themeTint="D9"/>
        </w:rPr>
      </w:pPr>
      <w:r w:rsidRPr="00841032">
        <w:rPr>
          <w:rFonts w:cstheme="minorHAnsi"/>
          <w:color w:val="262626" w:themeColor="text1" w:themeTint="D9"/>
        </w:rPr>
        <w:t xml:space="preserve">At least </w:t>
      </w:r>
      <w:r w:rsidRPr="00841032" w:rsidR="0046594A">
        <w:rPr>
          <w:rFonts w:cstheme="minorHAnsi"/>
          <w:color w:val="262626" w:themeColor="text1" w:themeTint="D9"/>
        </w:rPr>
        <w:t>two</w:t>
      </w:r>
      <w:r w:rsidRPr="00841032">
        <w:rPr>
          <w:rFonts w:cstheme="minorHAnsi"/>
          <w:color w:val="262626" w:themeColor="text1" w:themeTint="D9"/>
        </w:rPr>
        <w:t xml:space="preserve"> project team members will attend the </w:t>
      </w:r>
      <w:r w:rsidRPr="00841032" w:rsidR="00B11BD6">
        <w:rPr>
          <w:rFonts w:cstheme="minorHAnsi"/>
          <w:color w:val="262626" w:themeColor="text1" w:themeTint="D9"/>
        </w:rPr>
        <w:t xml:space="preserve">first </w:t>
      </w:r>
      <w:r w:rsidRPr="00841032">
        <w:rPr>
          <w:rFonts w:cstheme="minorHAnsi"/>
          <w:color w:val="262626" w:themeColor="text1" w:themeTint="D9"/>
        </w:rPr>
        <w:t>meeting between award holder</w:t>
      </w:r>
      <w:r w:rsidRPr="00841032" w:rsidR="00B11BD6">
        <w:rPr>
          <w:rFonts w:cstheme="minorHAnsi"/>
          <w:color w:val="262626" w:themeColor="text1" w:themeTint="D9"/>
        </w:rPr>
        <w:t>s.</w:t>
      </w:r>
    </w:p>
    <w:p w:rsidRPr="00841032" w:rsidR="006D2C92" w:rsidP="006D2C92" w:rsidRDefault="006D2C92" w14:paraId="63F8EBD5" w14:textId="3A3E60C3">
      <w:pPr>
        <w:numPr>
          <w:ilvl w:val="0"/>
          <w:numId w:val="1"/>
        </w:numPr>
        <w:spacing w:after="0"/>
        <w:rPr>
          <w:rFonts w:cstheme="minorHAnsi"/>
          <w:color w:val="262626" w:themeColor="text1" w:themeTint="D9"/>
        </w:rPr>
      </w:pPr>
      <w:r w:rsidRPr="00841032">
        <w:rPr>
          <w:rFonts w:cstheme="minorHAnsi"/>
          <w:color w:val="262626" w:themeColor="text1" w:themeTint="D9"/>
        </w:rPr>
        <w:t xml:space="preserve">You will contribute a blog about your project within </w:t>
      </w:r>
      <w:r w:rsidRPr="00841032" w:rsidR="0046594A">
        <w:rPr>
          <w:rFonts w:cstheme="minorHAnsi"/>
          <w:color w:val="262626" w:themeColor="text1" w:themeTint="D9"/>
        </w:rPr>
        <w:t>two</w:t>
      </w:r>
      <w:r w:rsidRPr="00841032">
        <w:rPr>
          <w:rFonts w:cstheme="minorHAnsi"/>
          <w:color w:val="262626" w:themeColor="text1" w:themeTint="D9"/>
        </w:rPr>
        <w:t xml:space="preserve"> months of project completion (which we will help you to edit and promote).  </w:t>
      </w:r>
    </w:p>
    <w:p w:rsidRPr="00841032" w:rsidR="006D2C92" w:rsidP="4C260D7E" w:rsidRDefault="53A57622" w14:paraId="5F7C2EB5" w14:textId="2D86C518">
      <w:pPr>
        <w:numPr>
          <w:ilvl w:val="0"/>
          <w:numId w:val="2"/>
        </w:numPr>
        <w:spacing w:after="0"/>
        <w:rPr>
          <w:color w:val="262626" w:themeColor="text1" w:themeTint="D9"/>
          <w:lang w:val="en-US"/>
        </w:rPr>
      </w:pPr>
      <w:r w:rsidRPr="5763D597" w:rsidR="53A57622">
        <w:rPr>
          <w:color w:val="000000" w:themeColor="text1" w:themeTint="FF" w:themeShade="FF"/>
        </w:rPr>
        <w:t>You will </w:t>
      </w:r>
      <w:r w:rsidRPr="5763D597" w:rsidR="53A57622">
        <w:rPr>
          <w:color w:val="000000" w:themeColor="text1" w:themeTint="FF" w:themeShade="FF"/>
        </w:rPr>
        <w:t>participate</w:t>
      </w:r>
      <w:r w:rsidRPr="5763D597" w:rsidR="53A57622">
        <w:rPr>
          <w:color w:val="000000" w:themeColor="text1" w:themeTint="FF" w:themeShade="FF"/>
        </w:rPr>
        <w:t xml:space="preserve"> in </w:t>
      </w:r>
      <w:r w:rsidRPr="5763D597" w:rsidR="56CE2BCA">
        <w:rPr>
          <w:color w:val="000000" w:themeColor="text1" w:themeTint="FF" w:themeShade="FF"/>
        </w:rPr>
        <w:t xml:space="preserve">the </w:t>
      </w:r>
      <w:r w:rsidRPr="5763D597" w:rsidR="7AA079A8">
        <w:rPr>
          <w:color w:val="000000" w:themeColor="text1" w:themeTint="FF" w:themeShade="FF"/>
        </w:rPr>
        <w:t xml:space="preserve">BDFI </w:t>
      </w:r>
      <w:r w:rsidRPr="5763D597" w:rsidR="7E875B51">
        <w:rPr>
          <w:color w:val="000000" w:themeColor="text1" w:themeTint="FF" w:themeShade="FF"/>
        </w:rPr>
        <w:t>seedcor</w:t>
      </w:r>
      <w:r w:rsidRPr="5763D597" w:rsidR="7E875B51">
        <w:rPr>
          <w:color w:val="000000" w:themeColor="text1" w:themeTint="FF" w:themeShade="FF"/>
        </w:rPr>
        <w:t xml:space="preserve">n </w:t>
      </w:r>
      <w:r w:rsidRPr="5763D597" w:rsidR="7E875B51">
        <w:rPr>
          <w:color w:val="000000" w:themeColor="text1" w:themeTint="FF" w:themeShade="FF"/>
        </w:rPr>
        <w:t>showcase</w:t>
      </w:r>
      <w:r w:rsidRPr="5763D597" w:rsidR="7E875B51">
        <w:rPr>
          <w:color w:val="000000" w:themeColor="text1" w:themeTint="FF" w:themeShade="FF"/>
        </w:rPr>
        <w:t xml:space="preserve"> </w:t>
      </w:r>
      <w:r w:rsidRPr="5763D597" w:rsidR="7AA079A8">
        <w:rPr>
          <w:color w:val="000000" w:themeColor="text1" w:themeTint="FF" w:themeShade="FF"/>
        </w:rPr>
        <w:t>event in 202</w:t>
      </w:r>
      <w:r w:rsidRPr="5763D597" w:rsidR="4F3840C7">
        <w:rPr>
          <w:color w:val="000000" w:themeColor="text1" w:themeTint="FF" w:themeShade="FF"/>
        </w:rPr>
        <w:t>4/2025</w:t>
      </w:r>
      <w:r w:rsidRPr="5763D597" w:rsidR="7AA079A8">
        <w:rPr>
          <w:color w:val="000000" w:themeColor="text1" w:themeTint="FF" w:themeShade="FF"/>
        </w:rPr>
        <w:t xml:space="preserve"> to </w:t>
      </w:r>
      <w:r w:rsidRPr="5763D597" w:rsidR="53A57622">
        <w:rPr>
          <w:color w:val="000000" w:themeColor="text1" w:themeTint="FF" w:themeShade="FF"/>
        </w:rPr>
        <w:t>share your work/ progress to date (you may include some project costs to support your participation in this event). </w:t>
      </w:r>
      <w:r w:rsidRPr="5763D597" w:rsidR="53A57622">
        <w:rPr>
          <w:color w:val="000000" w:themeColor="text1" w:themeTint="FF" w:themeShade="FF"/>
          <w:lang w:val="en-US"/>
        </w:rPr>
        <w:t> </w:t>
      </w:r>
    </w:p>
    <w:p w:rsidRPr="00841032" w:rsidR="009037B2" w:rsidP="006D2C92" w:rsidRDefault="009037B2" w14:paraId="67681FE1" w14:textId="4A721EEA">
      <w:pPr>
        <w:numPr>
          <w:ilvl w:val="0"/>
          <w:numId w:val="2"/>
        </w:numPr>
        <w:spacing w:after="0"/>
        <w:rPr>
          <w:rFonts w:cstheme="minorHAnsi"/>
          <w:color w:val="262626" w:themeColor="text1" w:themeTint="D9"/>
          <w:lang w:val="en-US"/>
        </w:rPr>
      </w:pPr>
      <w:r w:rsidRPr="00841032">
        <w:rPr>
          <w:rFonts w:cstheme="minorHAnsi"/>
          <w:color w:val="262626" w:themeColor="text1" w:themeTint="D9"/>
          <w:lang w:val="en-US"/>
        </w:rPr>
        <w:t xml:space="preserve">If in-kind or cash contributions are made to the project from external parties, </w:t>
      </w:r>
      <w:r w:rsidRPr="00841032" w:rsidR="00180C67">
        <w:rPr>
          <w:rFonts w:cstheme="minorHAnsi"/>
          <w:color w:val="262626" w:themeColor="text1" w:themeTint="D9"/>
          <w:lang w:val="en-US"/>
        </w:rPr>
        <w:t xml:space="preserve">we will work with the PI to secure evidence for our reporting purposes. </w:t>
      </w:r>
    </w:p>
    <w:p w:rsidRPr="00841032" w:rsidR="00D647B9" w:rsidP="00D647B9" w:rsidRDefault="00807134" w14:paraId="0E5BF794" w14:textId="66AE6C78">
      <w:pPr>
        <w:numPr>
          <w:ilvl w:val="0"/>
          <w:numId w:val="2"/>
        </w:numPr>
        <w:spacing w:after="0"/>
        <w:rPr>
          <w:rFonts w:cstheme="minorHAnsi"/>
          <w:color w:val="262626" w:themeColor="text1" w:themeTint="D9"/>
          <w:lang w:val="en-US"/>
        </w:rPr>
      </w:pPr>
      <w:r w:rsidRPr="00841032">
        <w:rPr>
          <w:rFonts w:cstheme="minorHAnsi"/>
          <w:color w:val="262626" w:themeColor="text1" w:themeTint="D9"/>
          <w:lang w:val="en-US"/>
        </w:rPr>
        <w:t>You will share impacts arising from the project (e.g. new grant funding, policy impacts, or other successes)</w:t>
      </w:r>
      <w:r w:rsidRPr="00841032" w:rsidR="00D647B9">
        <w:rPr>
          <w:rFonts w:cstheme="minorHAnsi"/>
          <w:color w:val="262626" w:themeColor="text1" w:themeTint="D9"/>
          <w:lang w:val="en-US"/>
        </w:rPr>
        <w:t xml:space="preserve"> with </w:t>
      </w:r>
      <w:r w:rsidR="00841032">
        <w:rPr>
          <w:rFonts w:cstheme="minorHAnsi"/>
          <w:color w:val="262626" w:themeColor="text1" w:themeTint="D9"/>
          <w:lang w:val="en-US"/>
        </w:rPr>
        <w:t>BDFI.</w:t>
      </w:r>
    </w:p>
    <w:p w:rsidRPr="00841032" w:rsidR="00465FFF" w:rsidP="00D647B9" w:rsidRDefault="006D2C92" w14:paraId="08707CAB" w14:textId="2AE26A65">
      <w:pPr>
        <w:numPr>
          <w:ilvl w:val="0"/>
          <w:numId w:val="2"/>
        </w:numPr>
        <w:spacing w:after="0"/>
        <w:rPr>
          <w:rFonts w:cstheme="minorHAnsi"/>
          <w:color w:val="262626" w:themeColor="text1" w:themeTint="D9"/>
          <w:lang w:val="en-US"/>
        </w:rPr>
      </w:pPr>
      <w:r w:rsidRPr="00841032">
        <w:rPr>
          <w:rFonts w:cstheme="minorHAnsi"/>
          <w:color w:val="262626" w:themeColor="text1" w:themeTint="D9"/>
        </w:rPr>
        <w:t>Any papers, presentations or reports arising from the project will acknowledge BDFI funding. You may also use BDFI as an affiliation o</w:t>
      </w:r>
      <w:r w:rsidRPr="00841032" w:rsidR="00DE064D">
        <w:rPr>
          <w:rFonts w:cstheme="minorHAnsi"/>
          <w:color w:val="262626" w:themeColor="text1" w:themeTint="D9"/>
        </w:rPr>
        <w:t>n</w:t>
      </w:r>
      <w:r w:rsidRPr="00841032">
        <w:rPr>
          <w:rFonts w:cstheme="minorHAnsi"/>
          <w:color w:val="262626" w:themeColor="text1" w:themeTint="D9"/>
        </w:rPr>
        <w:t xml:space="preserve"> papers, should you wish. </w:t>
      </w:r>
      <w:r w:rsidRPr="00841032" w:rsidR="00DE064D">
        <w:rPr>
          <w:rFonts w:cstheme="minorHAnsi"/>
          <w:color w:val="262626" w:themeColor="text1" w:themeTint="D9"/>
        </w:rPr>
        <w:t xml:space="preserve">Contact </w:t>
      </w:r>
      <w:hyperlink w:history="1" r:id="rId13">
        <w:r w:rsidRPr="00B465D5" w:rsidR="00841032">
          <w:rPr>
            <w:rStyle w:val="Hyperlink"/>
            <w:rFonts w:cstheme="minorHAnsi"/>
          </w:rPr>
          <w:t>bdfi-enquiries@bristol.ac.uk</w:t>
        </w:r>
      </w:hyperlink>
      <w:r w:rsidR="00841032">
        <w:rPr>
          <w:rFonts w:cstheme="minorHAnsi"/>
        </w:rPr>
        <w:t xml:space="preserve"> </w:t>
      </w:r>
      <w:r w:rsidRPr="00841032" w:rsidR="00DE064D">
        <w:rPr>
          <w:rFonts w:cstheme="minorHAnsi"/>
          <w:color w:val="262626" w:themeColor="text1" w:themeTint="D9"/>
        </w:rPr>
        <w:t xml:space="preserve">for guidance. </w:t>
      </w:r>
    </w:p>
    <w:sectPr w:rsidRPr="00841032" w:rsidR="00465F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04D" w:rsidP="00103259" w:rsidRDefault="00F4104D" w14:paraId="0AF1F497" w14:textId="77777777">
      <w:pPr>
        <w:spacing w:after="0" w:line="240" w:lineRule="auto"/>
      </w:pPr>
      <w:r>
        <w:separator/>
      </w:r>
    </w:p>
  </w:endnote>
  <w:endnote w:type="continuationSeparator" w:id="0">
    <w:p w:rsidR="00F4104D" w:rsidP="00103259" w:rsidRDefault="00F4104D" w14:paraId="793355AE" w14:textId="77777777">
      <w:pPr>
        <w:spacing w:after="0" w:line="240" w:lineRule="auto"/>
      </w:pPr>
      <w:r>
        <w:continuationSeparator/>
      </w:r>
    </w:p>
  </w:endnote>
  <w:endnote w:type="continuationNotice" w:id="1">
    <w:p w:rsidR="00F4104D" w:rsidRDefault="00F4104D" w14:paraId="3CA5B5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04D" w:rsidP="00103259" w:rsidRDefault="00F4104D" w14:paraId="071D6558" w14:textId="77777777">
      <w:pPr>
        <w:spacing w:after="0" w:line="240" w:lineRule="auto"/>
      </w:pPr>
      <w:r>
        <w:separator/>
      </w:r>
    </w:p>
  </w:footnote>
  <w:footnote w:type="continuationSeparator" w:id="0">
    <w:p w:rsidR="00F4104D" w:rsidP="00103259" w:rsidRDefault="00F4104D" w14:paraId="7075043B" w14:textId="77777777">
      <w:pPr>
        <w:spacing w:after="0" w:line="240" w:lineRule="auto"/>
      </w:pPr>
      <w:r>
        <w:continuationSeparator/>
      </w:r>
    </w:p>
  </w:footnote>
  <w:footnote w:type="continuationNotice" w:id="1">
    <w:p w:rsidR="00F4104D" w:rsidRDefault="00F4104D" w14:paraId="57C4CC92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ZBP7qv2sZKg6O" int2:id="3Ee7z7q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906"/>
    <w:multiLevelType w:val="multilevel"/>
    <w:tmpl w:val="A2AC4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F7D7D"/>
    <w:multiLevelType w:val="hybridMultilevel"/>
    <w:tmpl w:val="1D0EE3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F47"/>
    <w:multiLevelType w:val="multilevel"/>
    <w:tmpl w:val="42F05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AA115F"/>
    <w:multiLevelType w:val="multilevel"/>
    <w:tmpl w:val="166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BE107F"/>
    <w:multiLevelType w:val="multilevel"/>
    <w:tmpl w:val="257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16E651F"/>
    <w:multiLevelType w:val="multilevel"/>
    <w:tmpl w:val="590C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6686683">
    <w:abstractNumId w:val="4"/>
  </w:num>
  <w:num w:numId="2" w16cid:durableId="204415114">
    <w:abstractNumId w:val="3"/>
  </w:num>
  <w:num w:numId="3" w16cid:durableId="129593147">
    <w:abstractNumId w:val="5"/>
  </w:num>
  <w:num w:numId="4" w16cid:durableId="1613171575">
    <w:abstractNumId w:val="2"/>
  </w:num>
  <w:num w:numId="5" w16cid:durableId="904147560">
    <w:abstractNumId w:val="1"/>
  </w:num>
  <w:num w:numId="6" w16cid:durableId="54900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2"/>
    <w:rsid w:val="000705A0"/>
    <w:rsid w:val="00103259"/>
    <w:rsid w:val="00123C74"/>
    <w:rsid w:val="00180C67"/>
    <w:rsid w:val="00190D12"/>
    <w:rsid w:val="001E4172"/>
    <w:rsid w:val="00253418"/>
    <w:rsid w:val="002679DC"/>
    <w:rsid w:val="00280556"/>
    <w:rsid w:val="002B15C9"/>
    <w:rsid w:val="00307B6D"/>
    <w:rsid w:val="00362AF6"/>
    <w:rsid w:val="003A5279"/>
    <w:rsid w:val="004548F4"/>
    <w:rsid w:val="004610D4"/>
    <w:rsid w:val="0046594A"/>
    <w:rsid w:val="00465FFF"/>
    <w:rsid w:val="0055514A"/>
    <w:rsid w:val="005B53F6"/>
    <w:rsid w:val="0062294C"/>
    <w:rsid w:val="006D2C92"/>
    <w:rsid w:val="00760E63"/>
    <w:rsid w:val="00771CA6"/>
    <w:rsid w:val="00807134"/>
    <w:rsid w:val="00841032"/>
    <w:rsid w:val="008569CB"/>
    <w:rsid w:val="008C13EF"/>
    <w:rsid w:val="009037B2"/>
    <w:rsid w:val="00961C5E"/>
    <w:rsid w:val="009760E8"/>
    <w:rsid w:val="009A5FE1"/>
    <w:rsid w:val="009B23F4"/>
    <w:rsid w:val="00A01410"/>
    <w:rsid w:val="00A6641E"/>
    <w:rsid w:val="00B007D8"/>
    <w:rsid w:val="00B11BD6"/>
    <w:rsid w:val="00D647B9"/>
    <w:rsid w:val="00DA4DBC"/>
    <w:rsid w:val="00DE064D"/>
    <w:rsid w:val="00EF0782"/>
    <w:rsid w:val="00F4104D"/>
    <w:rsid w:val="00F679B8"/>
    <w:rsid w:val="00FF52C2"/>
    <w:rsid w:val="06540DB7"/>
    <w:rsid w:val="16771552"/>
    <w:rsid w:val="21238117"/>
    <w:rsid w:val="263CE182"/>
    <w:rsid w:val="2C56ECCF"/>
    <w:rsid w:val="35EB5C65"/>
    <w:rsid w:val="481D9E8B"/>
    <w:rsid w:val="4C204F13"/>
    <w:rsid w:val="4C260D7E"/>
    <w:rsid w:val="4D1FDE6A"/>
    <w:rsid w:val="4F3840C7"/>
    <w:rsid w:val="53A57622"/>
    <w:rsid w:val="56CE2BCA"/>
    <w:rsid w:val="573B12BE"/>
    <w:rsid w:val="5763D597"/>
    <w:rsid w:val="5B1D89F9"/>
    <w:rsid w:val="67D27254"/>
    <w:rsid w:val="70A30873"/>
    <w:rsid w:val="76189037"/>
    <w:rsid w:val="7AA079A8"/>
    <w:rsid w:val="7B94CA2C"/>
    <w:rsid w:val="7E8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FB43B"/>
  <w15:chartTrackingRefBased/>
  <w15:docId w15:val="{1EB84BDA-CF78-4EC7-B445-7E92B57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D2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2A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2AF6"/>
  </w:style>
  <w:style w:type="paragraph" w:styleId="Footer">
    <w:name w:val="footer"/>
    <w:basedOn w:val="Normal"/>
    <w:link w:val="FooterChar"/>
    <w:uiPriority w:val="99"/>
    <w:unhideWhenUsed/>
    <w:rsid w:val="00362A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2AF6"/>
  </w:style>
  <w:style w:type="character" w:styleId="text-format-content" w:customStyle="1">
    <w:name w:val="text-format-content"/>
    <w:basedOn w:val="DefaultParagraphFont"/>
    <w:rsid w:val="00123C74"/>
  </w:style>
  <w:style w:type="paragraph" w:styleId="ListParagraph">
    <w:name w:val="List Paragraph"/>
    <w:basedOn w:val="Normal"/>
    <w:uiPriority w:val="34"/>
    <w:qFormat/>
    <w:rsid w:val="00123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F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65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5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9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0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5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4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735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bdfi-enquiries@bristol.ac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ristol.ac.uk/bristol-digital-futures-institute/facilities/neutral-lab/" TargetMode="Externa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bdfi-enquiries@bristol.ac.uk" TargetMode="External" Id="Raa6a7eea92bb43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3B5E7C373F64DB40D2B5455D6305E" ma:contentTypeVersion="21" ma:contentTypeDescription="Create a new document." ma:contentTypeScope="" ma:versionID="ce4ce74b0fb91702b5381eeec0710892">
  <xsd:schema xmlns:xsd="http://www.w3.org/2001/XMLSchema" xmlns:xs="http://www.w3.org/2001/XMLSchema" xmlns:p="http://schemas.microsoft.com/office/2006/metadata/properties" xmlns:ns2="460ac57b-0d1f-4eb1-85eb-5b4a2f770a27" xmlns:ns3="2138cab1-660b-49d7-829b-1c037677d1da" xmlns:ns4="edb9d0e4-5370-4cfb-9e4e-bdf6de379f60" targetNamespace="http://schemas.microsoft.com/office/2006/metadata/properties" ma:root="true" ma:fieldsID="51eaf465ee5a1a41db4e3b75c80a8588" ns2:_="" ns3:_="" ns4:_="">
    <xsd:import namespace="460ac57b-0d1f-4eb1-85eb-5b4a2f770a27"/>
    <xsd:import namespace="2138cab1-660b-49d7-829b-1c037677d1da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Person_x002f_Group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ac57b-0d1f-4eb1-85eb-5b4a2f770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erson_x002f_Group" ma:index="21" nillable="true" ma:displayName="Person/Group" ma:list="UserInfo" ma:SharePointGroup="0" ma:internalName="Person_x002f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cab1-660b-49d7-829b-1c037677d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48cce8-ae14-41ae-841f-6c9f0949b0f1}" ma:internalName="TaxCatchAll" ma:showField="CatchAllData" ma:web="2138cab1-660b-49d7-829b-1c037677d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f_Group xmlns="460ac57b-0d1f-4eb1-85eb-5b4a2f770a27">
      <UserInfo>
        <DisplayName/>
        <AccountId xsi:nil="true"/>
        <AccountType/>
      </UserInfo>
    </Person_x002f_Group>
    <TaxCatchAll xmlns="edb9d0e4-5370-4cfb-9e4e-bdf6de379f60" xsi:nil="true"/>
    <lcf76f155ced4ddcb4097134ff3c332f xmlns="460ac57b-0d1f-4eb1-85eb-5b4a2f770a27">
      <Terms xmlns="http://schemas.microsoft.com/office/infopath/2007/PartnerControls"/>
    </lcf76f155ced4ddcb4097134ff3c332f>
    <SharedWithUsers xmlns="2138cab1-660b-49d7-829b-1c037677d1da">
      <UserInfo>
        <DisplayName>Sali Morris</DisplayName>
        <AccountId>1374</AccountId>
        <AccountType/>
      </UserInfo>
      <UserInfo>
        <DisplayName>Daniel Hancock</DisplayName>
        <AccountId>536</AccountId>
        <AccountType/>
      </UserInfo>
      <UserInfo>
        <DisplayName>Greg Thomas</DisplayName>
        <AccountId>1094</AccountId>
        <AccountType/>
      </UserInfo>
      <UserInfo>
        <DisplayName>Hayley Shaw</DisplayName>
        <AccountId>231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3F4C1-52EA-41BC-8235-0954DF96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ac57b-0d1f-4eb1-85eb-5b4a2f770a27"/>
    <ds:schemaRef ds:uri="2138cab1-660b-49d7-829b-1c037677d1da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BD5CD-A01B-40B7-8EAD-79AE8E342F01}">
  <ds:schemaRefs>
    <ds:schemaRef ds:uri="http://schemas.microsoft.com/office/2006/metadata/properties"/>
    <ds:schemaRef ds:uri="http://schemas.microsoft.com/office/infopath/2007/PartnerControls"/>
    <ds:schemaRef ds:uri="460ac57b-0d1f-4eb1-85eb-5b4a2f770a27"/>
    <ds:schemaRef ds:uri="edb9d0e4-5370-4cfb-9e4e-bdf6de379f60"/>
    <ds:schemaRef ds:uri="2138cab1-660b-49d7-829b-1c037677d1da"/>
  </ds:schemaRefs>
</ds:datastoreItem>
</file>

<file path=customXml/itemProps3.xml><?xml version="1.0" encoding="utf-8"?>
<ds:datastoreItem xmlns:ds="http://schemas.openxmlformats.org/officeDocument/2006/customXml" ds:itemID="{24BC5992-FC16-474C-8037-7CAA6C3256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Shaw</dc:creator>
  <keywords/>
  <dc:description/>
  <lastModifiedBy>Chris Burton</lastModifiedBy>
  <revision>18</revision>
  <dcterms:created xsi:type="dcterms:W3CDTF">2024-05-20T14:00:00.0000000Z</dcterms:created>
  <dcterms:modified xsi:type="dcterms:W3CDTF">2024-05-23T09:50:54.5260916Z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0x0101001D83B5E7C373F64DB40D2B5455D6305E</vt:lpwstr>
  </property>
  <property fmtid="{D5CDD505-2E9C-101B-9397-08002B2CF9AE}" pid="3" name="MediaServiceImageTags">
    <vt:lpwstr/>
  </property>
</Properties>
</file>